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12" w:rsidRPr="00766E12" w:rsidRDefault="00766E12">
      <w:pPr>
        <w:rPr>
          <w:b/>
        </w:rPr>
      </w:pPr>
      <w:bookmarkStart w:id="0" w:name="_GoBack"/>
      <w:bookmarkEnd w:id="0"/>
      <w:r w:rsidRPr="00766E12">
        <w:rPr>
          <w:b/>
        </w:rPr>
        <w:t>SEE</w:t>
      </w:r>
      <w:r w:rsidR="00AD72D7">
        <w:rPr>
          <w:b/>
        </w:rPr>
        <w:t xml:space="preserve"> [24]</w:t>
      </w:r>
      <w:r w:rsidR="002F305D">
        <w:rPr>
          <w:b/>
        </w:rPr>
        <w:t xml:space="preserve"> Gillespie</w:t>
      </w:r>
      <w:r w:rsidR="0073662C">
        <w:rPr>
          <w:b/>
        </w:rPr>
        <w:tab/>
      </w:r>
      <w:r w:rsidR="0073662C">
        <w:t xml:space="preserve">SOCAL APP </w:t>
      </w:r>
      <w:r w:rsidR="0073662C" w:rsidRPr="00D20C56">
        <w:rPr>
          <w:b/>
        </w:rPr>
        <w:t>124.35</w:t>
      </w:r>
    </w:p>
    <w:p w:rsidR="00AD72D7" w:rsidRDefault="00AD72D7">
      <w:r>
        <w:t>ATIS</w:t>
      </w:r>
      <w:r>
        <w:tab/>
        <w:t>125.45</w:t>
      </w:r>
      <w:r w:rsidR="00BE791E">
        <w:tab/>
      </w:r>
    </w:p>
    <w:p w:rsidR="00766E12" w:rsidRDefault="00AD72D7">
      <w:r>
        <w:t>GND</w:t>
      </w:r>
      <w:r w:rsidR="00F1701D">
        <w:tab/>
        <w:t>121.7</w:t>
      </w:r>
      <w:r w:rsidR="00BE791E">
        <w:tab/>
      </w:r>
      <w:r w:rsidR="00BE791E">
        <w:tab/>
      </w:r>
      <w:r w:rsidR="00560E61">
        <w:t>27L 1,3</w:t>
      </w:r>
      <w:r w:rsidR="00B37615">
        <w:t>88</w:t>
      </w:r>
      <w:r w:rsidR="008B6B20">
        <w:t xml:space="preserve"> ltf</w:t>
      </w:r>
    </w:p>
    <w:p w:rsidR="00766E12" w:rsidRDefault="00766E12">
      <w:r>
        <w:t>TWR</w:t>
      </w:r>
      <w:r w:rsidR="00AD72D7">
        <w:tab/>
        <w:t>120.7</w:t>
      </w:r>
      <w:r w:rsidR="00BE791E">
        <w:tab/>
      </w:r>
      <w:r w:rsidR="00BE791E">
        <w:tab/>
      </w:r>
      <w:r w:rsidR="0073662C">
        <w:t>2</w:t>
      </w:r>
      <w:r w:rsidR="00B37615">
        <w:t>7R 1,588</w:t>
      </w:r>
      <w:r w:rsidR="008B6B20">
        <w:t xml:space="preserve"> rtf</w:t>
      </w:r>
      <w:r w:rsidR="002C1199">
        <w:tab/>
      </w:r>
    </w:p>
    <w:p w:rsidR="0073662C" w:rsidRDefault="002A2A1D">
      <w:r>
        <w:t>CLD</w:t>
      </w:r>
      <w:r>
        <w:tab/>
        <w:t>125.1</w:t>
      </w:r>
      <w:r w:rsidR="00BE791E">
        <w:tab/>
      </w:r>
      <w:r w:rsidR="00BE791E">
        <w:tab/>
      </w:r>
      <w:r w:rsidR="00C7489E">
        <w:t>35</w:t>
      </w:r>
      <w:r w:rsidR="00F36EBA">
        <w:t>/17</w:t>
      </w:r>
      <w:r w:rsidR="00C7489E">
        <w:t xml:space="preserve"> </w:t>
      </w:r>
      <w:r w:rsidR="00F36EBA">
        <w:t>1,3</w:t>
      </w:r>
      <w:r w:rsidR="00B37615">
        <w:t>88 day 1,388</w:t>
      </w:r>
      <w:r w:rsidR="0073662C">
        <w:t xml:space="preserve"> night</w:t>
      </w:r>
      <w:r w:rsidR="0073662C">
        <w:tab/>
      </w:r>
    </w:p>
    <w:p w:rsidR="00766E12" w:rsidRDefault="00766E12"/>
    <w:p w:rsidR="00766E12" w:rsidRPr="00D20C56" w:rsidRDefault="00766E12">
      <w:pPr>
        <w:rPr>
          <w:b/>
        </w:rPr>
      </w:pPr>
      <w:r w:rsidRPr="00766E12">
        <w:rPr>
          <w:b/>
        </w:rPr>
        <w:t>MYF</w:t>
      </w:r>
      <w:r w:rsidR="00AD72D7">
        <w:rPr>
          <w:b/>
        </w:rPr>
        <w:t xml:space="preserve"> [29]</w:t>
      </w:r>
      <w:r w:rsidR="00C7489E">
        <w:rPr>
          <w:b/>
        </w:rPr>
        <w:t xml:space="preserve"> </w:t>
      </w:r>
      <w:smartTag w:uri="urn:schemas-microsoft-com:office:smarttags" w:element="place">
        <w:smartTag w:uri="urn:schemas-microsoft-com:office:smarttags" w:element="State">
          <w:r w:rsidR="00C7489E">
            <w:rPr>
              <w:b/>
            </w:rPr>
            <w:t>Mont</w:t>
          </w:r>
        </w:smartTag>
      </w:smartTag>
      <w:r w:rsidR="00C7489E">
        <w:rPr>
          <w:b/>
        </w:rPr>
        <w:tab/>
      </w:r>
      <w:r w:rsidR="00946775">
        <w:t xml:space="preserve">SOCAL APP </w:t>
      </w:r>
      <w:r w:rsidR="00946775" w:rsidRPr="00D20C56">
        <w:rPr>
          <w:b/>
        </w:rPr>
        <w:t>119.6</w:t>
      </w:r>
    </w:p>
    <w:p w:rsidR="00766E12" w:rsidRDefault="00AD72D7" w:rsidP="00766E12">
      <w:r>
        <w:t>ATIS</w:t>
      </w:r>
      <w:r>
        <w:tab/>
      </w:r>
      <w:r w:rsidR="00F1701D">
        <w:t>1</w:t>
      </w:r>
      <w:r>
        <w:t>26.9</w:t>
      </w:r>
      <w:r w:rsidR="00946775">
        <w:tab/>
      </w:r>
      <w:r w:rsidR="00BE791E">
        <w:tab/>
      </w:r>
    </w:p>
    <w:p w:rsidR="00766E12" w:rsidRDefault="00C7489E" w:rsidP="00766E12">
      <w:r>
        <w:t>GND</w:t>
      </w:r>
      <w:r w:rsidR="00AD72D7">
        <w:tab/>
      </w:r>
      <w:r>
        <w:t>118</w:t>
      </w:r>
      <w:r w:rsidR="00F1701D">
        <w:t>.2</w:t>
      </w:r>
      <w:r>
        <w:t>2</w:t>
      </w:r>
      <w:r>
        <w:tab/>
      </w:r>
      <w:r w:rsidR="00BE791E">
        <w:t>28L</w:t>
      </w:r>
      <w:r w:rsidR="00B37615">
        <w:t xml:space="preserve"> 1,427</w:t>
      </w:r>
      <w:r>
        <w:t xml:space="preserve"> ltf</w:t>
      </w:r>
    </w:p>
    <w:p w:rsidR="00C7489E" w:rsidRDefault="00C7489E" w:rsidP="00766E12">
      <w:r>
        <w:t>TWR</w:t>
      </w:r>
      <w:r>
        <w:tab/>
        <w:t>119.2</w:t>
      </w:r>
      <w:r>
        <w:tab/>
      </w:r>
      <w:r>
        <w:tab/>
        <w:t xml:space="preserve">28R </w:t>
      </w:r>
      <w:r w:rsidR="00967635">
        <w:t>1,4</w:t>
      </w:r>
      <w:r w:rsidR="00B37615">
        <w:t>27</w:t>
      </w:r>
      <w:r>
        <w:t xml:space="preserve"> rtf</w:t>
      </w:r>
    </w:p>
    <w:p w:rsidR="002A2A1D" w:rsidRDefault="000D3B03" w:rsidP="00766E12">
      <w:r>
        <w:t>CLD</w:t>
      </w:r>
      <w:r>
        <w:tab/>
        <w:t>123.725</w:t>
      </w:r>
      <w:r w:rsidR="00C347C3">
        <w:tab/>
        <w:t>23</w:t>
      </w:r>
      <w:r w:rsidR="00B37615">
        <w:t xml:space="preserve"> 1,427</w:t>
      </w:r>
    </w:p>
    <w:p w:rsidR="00D20C56" w:rsidRDefault="00D20C56">
      <w:pPr>
        <w:rPr>
          <w:b/>
        </w:rPr>
      </w:pPr>
    </w:p>
    <w:p w:rsidR="00766E12" w:rsidRPr="00946775" w:rsidRDefault="00766E12">
      <w:r w:rsidRPr="00766E12">
        <w:rPr>
          <w:b/>
        </w:rPr>
        <w:t>RNM</w:t>
      </w:r>
      <w:r w:rsidR="00AD72D7">
        <w:rPr>
          <w:b/>
        </w:rPr>
        <w:t xml:space="preserve"> [38]</w:t>
      </w:r>
      <w:r w:rsidR="002F305D">
        <w:rPr>
          <w:b/>
        </w:rPr>
        <w:t xml:space="preserve"> Ramona</w:t>
      </w:r>
      <w:r w:rsidR="00946775">
        <w:rPr>
          <w:b/>
        </w:rPr>
        <w:tab/>
      </w:r>
      <w:r w:rsidR="00946775">
        <w:t xml:space="preserve">SOCAL APP </w:t>
      </w:r>
      <w:r w:rsidR="00946775" w:rsidRPr="00D20C56">
        <w:rPr>
          <w:b/>
        </w:rPr>
        <w:t>120.05</w:t>
      </w:r>
    </w:p>
    <w:p w:rsidR="00766E12" w:rsidRDefault="00F1701D" w:rsidP="00766E12">
      <w:r>
        <w:t>ATIS</w:t>
      </w:r>
      <w:r>
        <w:tab/>
        <w:t>132.025</w:t>
      </w:r>
      <w:r w:rsidR="00946775">
        <w:tab/>
      </w:r>
      <w:r w:rsidR="00F60988">
        <w:t xml:space="preserve"> </w:t>
      </w:r>
    </w:p>
    <w:p w:rsidR="00766E12" w:rsidRDefault="00766E12" w:rsidP="00766E12">
      <w:r>
        <w:t>GND</w:t>
      </w:r>
      <w:r w:rsidR="00F1701D">
        <w:tab/>
        <w:t>121.65</w:t>
      </w:r>
      <w:r w:rsidR="00BE791E">
        <w:tab/>
      </w:r>
    </w:p>
    <w:p w:rsidR="00766E12" w:rsidRDefault="00766E12" w:rsidP="00766E12">
      <w:r>
        <w:t>TWR</w:t>
      </w:r>
      <w:r w:rsidR="00F1701D">
        <w:tab/>
        <w:t>119.875</w:t>
      </w:r>
      <w:r w:rsidR="00B37615">
        <w:tab/>
        <w:t>27 2,395</w:t>
      </w:r>
      <w:r w:rsidR="00C7489E">
        <w:t xml:space="preserve"> ltf</w:t>
      </w:r>
    </w:p>
    <w:p w:rsidR="00766E12" w:rsidRDefault="00766E12">
      <w:pPr>
        <w:rPr>
          <w:b/>
        </w:rPr>
      </w:pPr>
    </w:p>
    <w:p w:rsidR="00766E12" w:rsidRDefault="00766E12" w:rsidP="00766E12">
      <w:pPr>
        <w:rPr>
          <w:b/>
        </w:rPr>
      </w:pPr>
      <w:r>
        <w:rPr>
          <w:b/>
        </w:rPr>
        <w:t>SDM</w:t>
      </w:r>
      <w:r w:rsidR="00AD72D7">
        <w:rPr>
          <w:b/>
        </w:rPr>
        <w:t xml:space="preserve"> [30]</w:t>
      </w:r>
      <w:r w:rsidR="002F305D">
        <w:rPr>
          <w:b/>
        </w:rPr>
        <w:t xml:space="preserve"> Brown</w:t>
      </w:r>
    </w:p>
    <w:p w:rsidR="00766E12" w:rsidRDefault="00F1701D" w:rsidP="00766E12">
      <w:r>
        <w:t>ATIS</w:t>
      </w:r>
      <w:r>
        <w:tab/>
        <w:t>132.35</w:t>
      </w:r>
      <w:r w:rsidR="00946775">
        <w:tab/>
        <w:t xml:space="preserve">SOCAL APP </w:t>
      </w:r>
      <w:r w:rsidR="00946775" w:rsidRPr="00D20C56">
        <w:rPr>
          <w:b/>
        </w:rPr>
        <w:t>125.15</w:t>
      </w:r>
      <w:r w:rsidR="008B6B20">
        <w:tab/>
      </w:r>
    </w:p>
    <w:p w:rsidR="00766E12" w:rsidRDefault="00766E12" w:rsidP="00766E12">
      <w:r>
        <w:t>GND</w:t>
      </w:r>
      <w:r w:rsidR="00F1701D">
        <w:tab/>
        <w:t>124.4</w:t>
      </w:r>
      <w:r w:rsidR="00946775">
        <w:tab/>
      </w:r>
      <w:r w:rsidR="00946775">
        <w:tab/>
      </w:r>
    </w:p>
    <w:p w:rsidR="00766E12" w:rsidRDefault="00766E12" w:rsidP="00766E12">
      <w:r>
        <w:t>TWR</w:t>
      </w:r>
      <w:r w:rsidR="00B37615">
        <w:tab/>
        <w:t>128</w:t>
      </w:r>
      <w:r w:rsidR="00F1701D">
        <w:t>.</w:t>
      </w:r>
      <w:r w:rsidR="00B37615">
        <w:t>2</w:t>
      </w:r>
      <w:r w:rsidR="00F1701D">
        <w:t>5</w:t>
      </w:r>
      <w:r w:rsidR="00B37615">
        <w:tab/>
      </w:r>
      <w:r w:rsidR="008B6B20">
        <w:t>26L 1,1</w:t>
      </w:r>
      <w:r w:rsidR="00B37615">
        <w:t>26</w:t>
      </w:r>
      <w:r w:rsidR="00C7489E">
        <w:t xml:space="preserve"> ltf</w:t>
      </w:r>
    </w:p>
    <w:p w:rsidR="00766E12" w:rsidRPr="00C7489E" w:rsidRDefault="00C7489E" w:rsidP="00766E12">
      <w:r w:rsidRPr="00C7489E">
        <w:t>CLD</w:t>
      </w:r>
      <w:r w:rsidRPr="00C7489E">
        <w:tab/>
        <w:t>124.4</w:t>
      </w:r>
      <w:r w:rsidR="00B37615">
        <w:tab/>
      </w:r>
      <w:r w:rsidR="00B37615">
        <w:tab/>
        <w:t>26R 1,526</w:t>
      </w:r>
      <w:r>
        <w:t xml:space="preserve"> rtf</w:t>
      </w:r>
    </w:p>
    <w:p w:rsidR="00C7489E" w:rsidRDefault="00C7489E" w:rsidP="00766E12">
      <w:pPr>
        <w:rPr>
          <w:b/>
        </w:rPr>
      </w:pPr>
    </w:p>
    <w:p w:rsidR="002F305D" w:rsidRDefault="002F305D" w:rsidP="00766E12">
      <w:pPr>
        <w:rPr>
          <w:b/>
        </w:rPr>
      </w:pPr>
      <w:r>
        <w:rPr>
          <w:b/>
        </w:rPr>
        <w:t xml:space="preserve">OLF [15]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Imperial Beach</w:t>
          </w:r>
        </w:smartTag>
      </w:smartTag>
    </w:p>
    <w:p w:rsidR="002F305D" w:rsidRPr="002F305D" w:rsidRDefault="002F305D" w:rsidP="00766E12">
      <w:r>
        <w:t>TWR</w:t>
      </w:r>
      <w:r>
        <w:tab/>
      </w:r>
      <w:r w:rsidRPr="002F305D">
        <w:t>120.65</w:t>
      </w:r>
    </w:p>
    <w:p w:rsidR="002F305D" w:rsidRDefault="002F305D" w:rsidP="00766E12">
      <w:pPr>
        <w:rPr>
          <w:b/>
        </w:rPr>
      </w:pPr>
    </w:p>
    <w:p w:rsidR="00766E12" w:rsidRPr="00766E12" w:rsidRDefault="0074716C" w:rsidP="00766E12">
      <w:pPr>
        <w:rPr>
          <w:b/>
        </w:rPr>
      </w:pPr>
      <w:r>
        <w:rPr>
          <w:b/>
          <w:noProof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15875</wp:posOffset>
                </wp:positionV>
                <wp:extent cx="2628900" cy="2286000"/>
                <wp:effectExtent l="0" t="0" r="0" b="3175"/>
                <wp:wrapTight wrapText="bothSides">
                  <wp:wrapPolygon edited="0">
                    <wp:start x="783" y="990"/>
                    <wp:lineTo x="704" y="4230"/>
                    <wp:lineTo x="4148" y="5310"/>
                    <wp:lineTo x="5165" y="5310"/>
                    <wp:lineTo x="5087" y="6750"/>
                    <wp:lineTo x="4774" y="7560"/>
                    <wp:lineTo x="4930" y="7920"/>
                    <wp:lineTo x="5713" y="8190"/>
                    <wp:lineTo x="3522" y="9630"/>
                    <wp:lineTo x="3443" y="11880"/>
                    <wp:lineTo x="6183" y="12510"/>
                    <wp:lineTo x="9313" y="12510"/>
                    <wp:lineTo x="5948" y="16110"/>
                    <wp:lineTo x="14165" y="16110"/>
                    <wp:lineTo x="14165" y="15390"/>
                    <wp:lineTo x="15496" y="15210"/>
                    <wp:lineTo x="15496" y="15030"/>
                    <wp:lineTo x="12209" y="12510"/>
                    <wp:lineTo x="15026" y="12510"/>
                    <wp:lineTo x="18000" y="11790"/>
                    <wp:lineTo x="17922" y="9630"/>
                    <wp:lineTo x="14322" y="8190"/>
                    <wp:lineTo x="15652" y="8190"/>
                    <wp:lineTo x="17061" y="7470"/>
                    <wp:lineTo x="16983" y="5310"/>
                    <wp:lineTo x="17687" y="5310"/>
                    <wp:lineTo x="19800" y="4230"/>
                    <wp:lineTo x="19800" y="990"/>
                    <wp:lineTo x="783" y="990"/>
                  </wp:wrapPolygon>
                </wp:wrapTight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24"/>
                        <wps:cNvCnPr>
                          <a:cxnSpLocks noChangeShapeType="1"/>
                          <a:stCxn id="3" idx="1"/>
                        </wps:cNvCnPr>
                        <wps:spPr bwMode="auto">
                          <a:xfrm flipH="1" flipV="1">
                            <a:off x="594360" y="800100"/>
                            <a:ext cx="658495" cy="359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87780" y="571500"/>
                            <a:ext cx="635" cy="5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238250" y="1143000"/>
                            <a:ext cx="98425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7"/>
                        <wps:cNvCnPr>
                          <a:cxnSpLocks noChangeShapeType="1"/>
                          <a:stCxn id="3" idx="7"/>
                        </wps:cNvCnPr>
                        <wps:spPr bwMode="auto">
                          <a:xfrm flipV="1">
                            <a:off x="1322070" y="800100"/>
                            <a:ext cx="510540" cy="359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  <a:stCxn id="3" idx="5"/>
                        </wps:cNvCnPr>
                        <wps:spPr bwMode="auto">
                          <a:xfrm>
                            <a:off x="1322070" y="1240790"/>
                            <a:ext cx="560070" cy="359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9"/>
                        <wps:cNvCnPr>
                          <a:cxnSpLocks noChangeShapeType="1"/>
                          <a:stCxn id="3" idx="3"/>
                        </wps:cNvCnPr>
                        <wps:spPr bwMode="auto">
                          <a:xfrm flipH="1">
                            <a:off x="742950" y="1240790"/>
                            <a:ext cx="509905" cy="473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40130" y="1485900"/>
                            <a:ext cx="67437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12D" w:rsidRPr="0099212D" w:rsidRDefault="0099212D" w:rsidP="0099212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9212D">
                                <w:rPr>
                                  <w:sz w:val="22"/>
                                  <w:szCs w:val="22"/>
                                </w:rPr>
                                <w:t>125.15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35430" y="1028700"/>
                            <a:ext cx="63627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12D" w:rsidRPr="0099212D" w:rsidRDefault="0099212D" w:rsidP="0099212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9212D">
                                <w:rPr>
                                  <w:sz w:val="22"/>
                                  <w:szCs w:val="22"/>
                                </w:rPr>
                                <w:t>124.35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37310" y="571500"/>
                            <a:ext cx="72009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12D" w:rsidRPr="0099212D" w:rsidRDefault="0099212D" w:rsidP="00D20C56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9212D"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  <w:r w:rsidR="0074716C">
                                <w:rPr>
                                  <w:sz w:val="22"/>
                                  <w:szCs w:val="22"/>
                                </w:rPr>
                                <w:t>32.2</w:t>
                              </w:r>
                            </w:p>
                            <w:p w:rsidR="00D20C56" w:rsidRDefault="00D20C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43890" y="571500"/>
                            <a:ext cx="59436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12D" w:rsidRPr="0099212D" w:rsidRDefault="0099212D" w:rsidP="0099212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9212D">
                                <w:rPr>
                                  <w:sz w:val="22"/>
                                  <w:szCs w:val="22"/>
                                </w:rPr>
                                <w:t>127.3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" y="1028700"/>
                            <a:ext cx="59436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12D" w:rsidRPr="0099212D" w:rsidRDefault="0099212D" w:rsidP="0099212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9212D">
                                <w:rPr>
                                  <w:sz w:val="22"/>
                                  <w:szCs w:val="22"/>
                                </w:rPr>
                                <w:t>119.6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2286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12D" w:rsidRPr="00A87814" w:rsidRDefault="00A8781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="0099212D" w:rsidRPr="00A87814">
                                <w:rPr>
                                  <w:b/>
                                  <w:sz w:val="22"/>
                                  <w:szCs w:val="22"/>
                                </w:rPr>
                                <w:t>SOCAL Frequencies Off MZB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2" o:spid="_x0000_s1026" editas="canvas" style="position:absolute;margin-left:117pt;margin-top:1.25pt;width:207pt;height:180pt;z-index:-251658752" coordsize="26289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289;height:22860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8" type="#_x0000_t32" style="position:absolute;left:5943;top:8001;width:6585;height:35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90U8AAAADaAAAADwAAAGRycy9kb3ducmV2LnhtbERPTYvCMBC9C/6HMIIXWVMFF+kapSiC&#10;COJahV6HZrbt2kxKE7X++42w4Gl4vM9ZrDpTizu1rrKsYDKOQBDnVldcKLictx9zEM4ja6wtk4In&#10;OVgt+70Fxto++ET31BcihLCLUUHpfRNL6fKSDLqxbYgD92Nbgz7AtpC6xUcIN7WcRtGnNFhxaCix&#10;oXVJ+TW9GQX+MNrPfk/HY5Iyb5LvfXZN1plSw0GXfIHw1Pm3+N+902E+vF55Xb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fdFPAAAAA2gAAAA8AAAAAAAAAAAAAAAAA&#10;oQIAAGRycy9kb3ducmV2LnhtbFBLBQYAAAAABAAEAPkAAACOAwAAAAA=&#10;"/>
                <v:shape id="AutoShape 25" o:spid="_x0000_s1029" type="#_x0000_t32" style="position:absolute;left:12877;top:5715;width:7;height:57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3qJMQAAADaAAAADwAAAGRycy9kb3ducmV2LnhtbESPQWvCQBSE70L/w/IKXqRuFCwldQ1B&#10;KYggadKC10f2NUmTfRuyW43/3hWEHoeZ+YZZJ6PpxJkG11hWsJhHIIhLqxuuFHx/fby8gXAeWWNn&#10;mRRcyUGyeZqsMdb2wjmdC1+JAGEXo4La+z6W0pU1GXRz2xMH78cOBn2QQyX1gJcAN51cRtGrNNhw&#10;WKixp21NZVv8GQX+ODusfvMsSwvmXfp5OLXp9qTU9HlM30F4Gv1/+NHeawVLuF8JN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zeokxAAAANoAAAAPAAAAAAAAAAAA&#10;AAAAAKECAABkcnMvZG93bnJldi54bWxQSwUGAAAAAAQABAD5AAAAkgMAAAAA&#10;"/>
                <v:oval id="Oval 26" o:spid="_x0000_s1030" style="position:absolute;left:12382;top:11430;width:984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shape id="AutoShape 27" o:spid="_x0000_s1031" type="#_x0000_t32" style="position:absolute;left:13220;top:8001;width:5106;height:35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28" o:spid="_x0000_s1032" type="#_x0000_t32" style="position:absolute;left:13220;top:12407;width:5601;height:3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29" o:spid="_x0000_s1033" type="#_x0000_t32" style="position:absolute;left:7429;top:12407;width:5099;height:47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4" type="#_x0000_t202" style="position:absolute;left:10401;top:14859;width:67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99212D" w:rsidRPr="0099212D" w:rsidRDefault="0099212D" w:rsidP="0099212D">
                        <w:pPr>
                          <w:rPr>
                            <w:sz w:val="22"/>
                            <w:szCs w:val="22"/>
                          </w:rPr>
                        </w:pPr>
                        <w:r w:rsidRPr="0099212D">
                          <w:rPr>
                            <w:sz w:val="22"/>
                            <w:szCs w:val="22"/>
                          </w:rPr>
                          <w:t>125.15</w:t>
                        </w:r>
                      </w:p>
                    </w:txbxContent>
                  </v:textbox>
                </v:shape>
                <v:shape id="Text Box 31" o:spid="_x0000_s1035" type="#_x0000_t202" style="position:absolute;left:15354;top:10287;width:636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99212D" w:rsidRPr="0099212D" w:rsidRDefault="0099212D" w:rsidP="0099212D">
                        <w:pPr>
                          <w:rPr>
                            <w:sz w:val="22"/>
                            <w:szCs w:val="22"/>
                          </w:rPr>
                        </w:pPr>
                        <w:r w:rsidRPr="0099212D">
                          <w:rPr>
                            <w:sz w:val="22"/>
                            <w:szCs w:val="22"/>
                          </w:rPr>
                          <w:t>124.35</w:t>
                        </w:r>
                      </w:p>
                    </w:txbxContent>
                  </v:textbox>
                </v:shape>
                <v:shape id="Text Box 32" o:spid="_x0000_s1036" type="#_x0000_t202" style="position:absolute;left:13373;top:5715;width:72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99212D" w:rsidRPr="0099212D" w:rsidRDefault="0099212D" w:rsidP="00D20C56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99212D">
                          <w:rPr>
                            <w:sz w:val="22"/>
                            <w:szCs w:val="22"/>
                          </w:rPr>
                          <w:t>1</w:t>
                        </w:r>
                        <w:r w:rsidR="0074716C">
                          <w:rPr>
                            <w:sz w:val="22"/>
                            <w:szCs w:val="22"/>
                          </w:rPr>
                          <w:t>32.2</w:t>
                        </w:r>
                      </w:p>
                      <w:p w:rsidR="00D20C56" w:rsidRDefault="00D20C56"/>
                    </w:txbxContent>
                  </v:textbox>
                </v:shape>
                <v:shape id="Text Box 33" o:spid="_x0000_s1037" type="#_x0000_t202" style="position:absolute;left:6438;top:5715;width:59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99212D" w:rsidRPr="0099212D" w:rsidRDefault="0099212D" w:rsidP="0099212D">
                        <w:pPr>
                          <w:rPr>
                            <w:sz w:val="22"/>
                            <w:szCs w:val="22"/>
                          </w:rPr>
                        </w:pPr>
                        <w:r w:rsidRPr="0099212D">
                          <w:rPr>
                            <w:sz w:val="22"/>
                            <w:szCs w:val="22"/>
                          </w:rPr>
                          <w:t>127.3</w:t>
                        </w:r>
                      </w:p>
                    </w:txbxContent>
                  </v:textbox>
                </v:shape>
                <v:shape id="Text Box 34" o:spid="_x0000_s1038" type="#_x0000_t202" style="position:absolute;left:4457;top:10287;width:59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99212D" w:rsidRPr="0099212D" w:rsidRDefault="0099212D" w:rsidP="0099212D">
                        <w:pPr>
                          <w:rPr>
                            <w:sz w:val="22"/>
                            <w:szCs w:val="22"/>
                          </w:rPr>
                        </w:pPr>
                        <w:r w:rsidRPr="0099212D">
                          <w:rPr>
                            <w:sz w:val="22"/>
                            <w:szCs w:val="22"/>
                          </w:rPr>
                          <w:t>119.6</w:t>
                        </w:r>
                      </w:p>
                    </w:txbxContent>
                  </v:textbox>
                </v:shape>
                <v:shape id="Text Box 35" o:spid="_x0000_s1039" type="#_x0000_t202" style="position:absolute;left:1143;top:1143;width:228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99212D" w:rsidRPr="00A87814" w:rsidRDefault="00A8781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  <w:r w:rsidR="0099212D" w:rsidRPr="00A87814">
                          <w:rPr>
                            <w:b/>
                            <w:sz w:val="22"/>
                            <w:szCs w:val="22"/>
                          </w:rPr>
                          <w:t>SOCAL Frequencies Off MZB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66E12">
        <w:rPr>
          <w:b/>
        </w:rPr>
        <w:t>NKX</w:t>
      </w:r>
      <w:r w:rsidR="00F1701D">
        <w:rPr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 w:rsidR="002F305D">
            <w:rPr>
              <w:b/>
            </w:rPr>
            <w:t>Miramar</w:t>
          </w:r>
        </w:smartTag>
      </w:smartTag>
    </w:p>
    <w:p w:rsidR="00766E12" w:rsidRDefault="00766E12" w:rsidP="00766E12">
      <w:r>
        <w:t>TWR</w:t>
      </w:r>
      <w:r w:rsidR="00F1701D">
        <w:tab/>
        <w:t>135.2</w:t>
      </w:r>
    </w:p>
    <w:p w:rsidR="00766E12" w:rsidRDefault="00766E12">
      <w:pPr>
        <w:rPr>
          <w:b/>
        </w:rPr>
      </w:pPr>
    </w:p>
    <w:p w:rsidR="00766E12" w:rsidRPr="00766E12" w:rsidRDefault="00766E12" w:rsidP="00766E12">
      <w:pPr>
        <w:rPr>
          <w:b/>
        </w:rPr>
      </w:pPr>
      <w:r>
        <w:rPr>
          <w:b/>
        </w:rPr>
        <w:t>SAN</w:t>
      </w:r>
      <w:r w:rsidR="00F1701D">
        <w:rPr>
          <w:b/>
        </w:rPr>
        <w:t xml:space="preserve"> [29]</w:t>
      </w:r>
      <w:r w:rsidR="00A87814">
        <w:rPr>
          <w:b/>
        </w:rPr>
        <w:t xml:space="preserve"> International</w:t>
      </w:r>
      <w:r w:rsidR="008B6B20">
        <w:rPr>
          <w:b/>
        </w:rPr>
        <w:tab/>
      </w:r>
      <w:r w:rsidR="008B6B20">
        <w:rPr>
          <w:b/>
        </w:rPr>
        <w:tab/>
      </w:r>
      <w:r w:rsidR="008B6B20">
        <w:rPr>
          <w:b/>
        </w:rPr>
        <w:tab/>
      </w:r>
      <w:r w:rsidR="008B6B20">
        <w:rPr>
          <w:b/>
        </w:rPr>
        <w:tab/>
      </w:r>
      <w:r w:rsidR="008B6B20">
        <w:rPr>
          <w:b/>
        </w:rPr>
        <w:tab/>
      </w:r>
      <w:r w:rsidR="008B6B20">
        <w:rPr>
          <w:b/>
        </w:rPr>
        <w:tab/>
      </w:r>
      <w:r w:rsidR="008B6B20">
        <w:rPr>
          <w:b/>
        </w:rPr>
        <w:tab/>
      </w:r>
    </w:p>
    <w:p w:rsidR="00766E12" w:rsidRDefault="00766E12" w:rsidP="00766E12">
      <w:r>
        <w:t>TWR</w:t>
      </w:r>
      <w:r w:rsidR="00F1701D">
        <w:tab/>
        <w:t>118.3</w:t>
      </w:r>
    </w:p>
    <w:p w:rsidR="00766E12" w:rsidRDefault="00766E12">
      <w:pPr>
        <w:rPr>
          <w:b/>
        </w:rPr>
      </w:pPr>
    </w:p>
    <w:p w:rsidR="00766E12" w:rsidRPr="00766E12" w:rsidRDefault="00766E12" w:rsidP="00766E12">
      <w:pPr>
        <w:rPr>
          <w:b/>
        </w:rPr>
      </w:pPr>
      <w:r>
        <w:rPr>
          <w:b/>
        </w:rPr>
        <w:t>NZY</w:t>
      </w:r>
      <w:r w:rsidR="00F1701D">
        <w:rPr>
          <w:b/>
        </w:rPr>
        <w:t xml:space="preserve"> [28]</w:t>
      </w:r>
      <w:r w:rsidR="002F305D">
        <w:rPr>
          <w:b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2F305D">
            <w:rPr>
              <w:b/>
            </w:rPr>
            <w:t>North</w:t>
          </w:r>
        </w:smartTag>
        <w:r w:rsidR="002F305D">
          <w:rPr>
            <w:b/>
          </w:rPr>
          <w:t xml:space="preserve"> </w:t>
        </w:r>
        <w:smartTag w:uri="urn:schemas-microsoft-com:office:smarttags" w:element="PlaceType">
          <w:r w:rsidR="002F305D">
            <w:rPr>
              <w:b/>
            </w:rPr>
            <w:t>Island</w:t>
          </w:r>
        </w:smartTag>
      </w:smartTag>
    </w:p>
    <w:p w:rsidR="00766E12" w:rsidRDefault="00766E12" w:rsidP="00766E12">
      <w:r>
        <w:t>TWR</w:t>
      </w:r>
      <w:r w:rsidR="00F1701D">
        <w:tab/>
        <w:t>135.1</w:t>
      </w:r>
    </w:p>
    <w:p w:rsidR="00766E12" w:rsidRDefault="00766E12">
      <w:pPr>
        <w:rPr>
          <w:b/>
        </w:rPr>
      </w:pPr>
    </w:p>
    <w:p w:rsidR="00766E12" w:rsidRDefault="00766E12">
      <w:pPr>
        <w:rPr>
          <w:b/>
        </w:rPr>
      </w:pPr>
      <w:r>
        <w:rPr>
          <w:b/>
        </w:rPr>
        <w:t>Other</w:t>
      </w:r>
    </w:p>
    <w:p w:rsidR="000D3B03" w:rsidRDefault="000D3B03" w:rsidP="000D3B03">
      <w:smartTag w:uri="urn:schemas-microsoft-com:office:smarttags" w:element="City">
        <w:smartTag w:uri="urn:schemas-microsoft-com:office:smarttags" w:element="place">
          <w:r>
            <w:t>San Diego</w:t>
          </w:r>
        </w:smartTag>
      </w:smartTag>
      <w:r w:rsidR="00233A1C">
        <w:t xml:space="preserve"> FSS 122.4</w:t>
      </w:r>
      <w:r>
        <w:tab/>
      </w:r>
    </w:p>
    <w:p w:rsidR="00766E12" w:rsidRDefault="00766E12">
      <w:r>
        <w:t>Air/Air</w:t>
      </w:r>
      <w:r w:rsidR="00F1701D">
        <w:tab/>
        <w:t>122.75</w:t>
      </w:r>
    </w:p>
    <w:p w:rsidR="00766E12" w:rsidRDefault="00F1701D">
      <w:r>
        <w:t>VFR</w:t>
      </w:r>
      <w:r>
        <w:tab/>
        <w:t>126.05</w:t>
      </w:r>
    </w:p>
    <w:p w:rsidR="00766E12" w:rsidRDefault="002A2A1D">
      <w:r>
        <w:t xml:space="preserve">SOCAL Under </w:t>
      </w:r>
      <w:r w:rsidR="00766E12">
        <w:t>4</w:t>
      </w:r>
      <w:r>
        <w:t xml:space="preserve">,000 </w:t>
      </w:r>
      <w:r>
        <w:tab/>
      </w:r>
      <w:r w:rsidR="00766E12">
        <w:t>124.35</w:t>
      </w:r>
    </w:p>
    <w:p w:rsidR="00766E12" w:rsidRDefault="002A2A1D">
      <w:r>
        <w:t xml:space="preserve">SOCAL Between 4-7,000 </w:t>
      </w:r>
      <w:r>
        <w:tab/>
      </w:r>
      <w:r w:rsidR="00AD72D7">
        <w:t>120.05</w:t>
      </w:r>
    </w:p>
    <w:p w:rsidR="00AD72D7" w:rsidRPr="00766E12" w:rsidRDefault="002A2A1D">
      <w:r>
        <w:t xml:space="preserve">SOCAL Over 7,000 </w:t>
      </w:r>
      <w:r>
        <w:tab/>
      </w:r>
      <w:r>
        <w:tab/>
      </w:r>
      <w:r w:rsidR="00AD72D7">
        <w:t>132.2</w:t>
      </w:r>
    </w:p>
    <w:sectPr w:rsidR="00AD72D7" w:rsidRPr="00766E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12"/>
    <w:rsid w:val="000D3B03"/>
    <w:rsid w:val="00233A1C"/>
    <w:rsid w:val="00292878"/>
    <w:rsid w:val="002A2A1D"/>
    <w:rsid w:val="002C1199"/>
    <w:rsid w:val="002F305D"/>
    <w:rsid w:val="00560E61"/>
    <w:rsid w:val="006241E4"/>
    <w:rsid w:val="00650E8E"/>
    <w:rsid w:val="0073662C"/>
    <w:rsid w:val="0074716C"/>
    <w:rsid w:val="00766E12"/>
    <w:rsid w:val="007B4E90"/>
    <w:rsid w:val="008B6B20"/>
    <w:rsid w:val="00946775"/>
    <w:rsid w:val="00967635"/>
    <w:rsid w:val="0099212D"/>
    <w:rsid w:val="00A87814"/>
    <w:rsid w:val="00AD72D7"/>
    <w:rsid w:val="00B37615"/>
    <w:rsid w:val="00BE791E"/>
    <w:rsid w:val="00C32AC7"/>
    <w:rsid w:val="00C347C3"/>
    <w:rsid w:val="00C7489E"/>
    <w:rsid w:val="00D142B2"/>
    <w:rsid w:val="00D20C56"/>
    <w:rsid w:val="00DD7303"/>
    <w:rsid w:val="00E66354"/>
    <w:rsid w:val="00E74A87"/>
    <w:rsid w:val="00F1701D"/>
    <w:rsid w:val="00F36EBA"/>
    <w:rsid w:val="00F60988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4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4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[24] Gillespie</vt:lpstr>
    </vt:vector>
  </TitlesOfParts>
  <Company>Drexel University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 [24] Gillespie</dc:title>
  <dc:creator>Dave Simpson</dc:creator>
  <cp:lastModifiedBy>Dave</cp:lastModifiedBy>
  <cp:revision>2</cp:revision>
  <cp:lastPrinted>2017-07-21T00:30:00Z</cp:lastPrinted>
  <dcterms:created xsi:type="dcterms:W3CDTF">2017-07-21T00:44:00Z</dcterms:created>
  <dcterms:modified xsi:type="dcterms:W3CDTF">2017-07-21T00:44:00Z</dcterms:modified>
</cp:coreProperties>
</file>